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D1" w:rsidRPr="003E26CD" w:rsidRDefault="001E4FB6">
      <w:pPr>
        <w:spacing w:after="0" w:line="408" w:lineRule="auto"/>
        <w:ind w:left="120"/>
        <w:jc w:val="center"/>
        <w:rPr>
          <w:lang w:val="ru-RU"/>
        </w:rPr>
      </w:pPr>
      <w:bookmarkStart w:id="0" w:name="block-16233357"/>
      <w:r w:rsidRPr="003E26C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E5FD1" w:rsidRPr="003E26CD" w:rsidRDefault="001E4FB6">
      <w:pPr>
        <w:spacing w:after="0" w:line="408" w:lineRule="auto"/>
        <w:ind w:left="120"/>
        <w:jc w:val="center"/>
        <w:rPr>
          <w:lang w:val="ru-RU"/>
        </w:rPr>
      </w:pPr>
      <w:r w:rsidRPr="003E26C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3E26C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3E26C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E5FD1" w:rsidRPr="0048373D" w:rsidRDefault="001E4FB6" w:rsidP="0048373D">
      <w:pPr>
        <w:spacing w:after="0" w:line="408" w:lineRule="auto"/>
        <w:ind w:left="120"/>
        <w:jc w:val="center"/>
        <w:rPr>
          <w:lang w:val="ru-RU"/>
        </w:rPr>
      </w:pPr>
      <w:r w:rsidRPr="003E26C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3E26CD">
        <w:rPr>
          <w:rFonts w:ascii="Times New Roman" w:hAnsi="Times New Roman"/>
          <w:b/>
          <w:color w:val="000000"/>
          <w:sz w:val="28"/>
          <w:lang w:val="ru-RU"/>
        </w:rPr>
        <w:t>Комитет образования администрации Шпаковского муниципального округа</w:t>
      </w:r>
      <w:bookmarkEnd w:id="2"/>
      <w:r w:rsidRPr="003E26C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48373D">
        <w:rPr>
          <w:rFonts w:ascii="Times New Roman" w:hAnsi="Times New Roman"/>
          <w:color w:val="000000"/>
          <w:sz w:val="28"/>
          <w:lang w:val="ru-RU"/>
        </w:rPr>
        <w:t xml:space="preserve">          </w:t>
      </w:r>
      <w:r w:rsidRPr="0048373D">
        <w:rPr>
          <w:rFonts w:ascii="Times New Roman" w:hAnsi="Times New Roman"/>
          <w:b/>
          <w:color w:val="000000"/>
          <w:sz w:val="28"/>
          <w:lang w:val="ru-RU"/>
        </w:rPr>
        <w:t>МБОУ "СОШ №9 им. Рыбникова"</w:t>
      </w:r>
    </w:p>
    <w:p w:rsidR="00BE5FD1" w:rsidRPr="0048373D" w:rsidRDefault="00BE5FD1" w:rsidP="0048373D">
      <w:pPr>
        <w:spacing w:after="0"/>
        <w:rPr>
          <w:lang w:val="ru-RU"/>
        </w:rPr>
      </w:pPr>
    </w:p>
    <w:p w:rsidR="00BE5FD1" w:rsidRPr="0048373D" w:rsidRDefault="00BE5FD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127"/>
        <w:gridCol w:w="222"/>
        <w:gridCol w:w="222"/>
      </w:tblGrid>
      <w:tr w:rsidR="00C53FFE" w:rsidRPr="005729FF" w:rsidTr="000D4161">
        <w:tc>
          <w:tcPr>
            <w:tcW w:w="3114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971"/>
              <w:gridCol w:w="2970"/>
              <w:gridCol w:w="2970"/>
            </w:tblGrid>
            <w:tr w:rsidR="003E26CD" w:rsidRPr="005729FF" w:rsidTr="00FC6A72">
              <w:tc>
                <w:tcPr>
                  <w:tcW w:w="3114" w:type="dxa"/>
                </w:tcPr>
                <w:p w:rsidR="003E26CD" w:rsidRPr="003E26CD" w:rsidRDefault="003E26CD" w:rsidP="003E26CD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3E26C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РАССМОТРЕНО</w:t>
                  </w:r>
                </w:p>
                <w:p w:rsidR="003E26CD" w:rsidRPr="003E26CD" w:rsidRDefault="003E26CD" w:rsidP="003E26CD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3E26C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на заседании мо учителей начальных классов</w:t>
                  </w:r>
                </w:p>
                <w:p w:rsidR="003E26CD" w:rsidRPr="003E26CD" w:rsidRDefault="003E26CD" w:rsidP="003E26CD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3E26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:rsidR="003E26CD" w:rsidRPr="003E26CD" w:rsidRDefault="003E26CD" w:rsidP="003E26CD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3E26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Глушко Т.М.</w:t>
                  </w:r>
                </w:p>
                <w:p w:rsidR="003E26CD" w:rsidRPr="003E26CD" w:rsidRDefault="003E26CD" w:rsidP="003E26C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3E26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…………от</w:t>
                  </w:r>
                </w:p>
                <w:p w:rsidR="003E26CD" w:rsidRPr="003E26CD" w:rsidRDefault="003E26CD" w:rsidP="003E26C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3E26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«…»…………..г.</w:t>
                  </w:r>
                </w:p>
              </w:tc>
              <w:tc>
                <w:tcPr>
                  <w:tcW w:w="3115" w:type="dxa"/>
                </w:tcPr>
                <w:p w:rsidR="003E26CD" w:rsidRPr="003E26CD" w:rsidRDefault="003E26CD" w:rsidP="003E26CD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3E26C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СОГЛАСОВАНО</w:t>
                  </w:r>
                </w:p>
                <w:p w:rsidR="003E26CD" w:rsidRPr="003E26CD" w:rsidRDefault="003E26CD" w:rsidP="003E26CD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3E26C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заместитель директора по УВР</w:t>
                  </w:r>
                </w:p>
                <w:p w:rsidR="003E26CD" w:rsidRPr="003E26CD" w:rsidRDefault="003E26CD" w:rsidP="003E26CD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3E26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:rsidR="003E26CD" w:rsidRPr="003E26CD" w:rsidRDefault="003E26CD" w:rsidP="003E26CD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3E26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Глушко О.О.</w:t>
                  </w:r>
                </w:p>
                <w:p w:rsidR="003E26CD" w:rsidRPr="003E26CD" w:rsidRDefault="003E26CD" w:rsidP="003E26C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3E26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…………от</w:t>
                  </w:r>
                </w:p>
                <w:p w:rsidR="003E26CD" w:rsidRPr="003E26CD" w:rsidRDefault="003E26CD" w:rsidP="003E26C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3E26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«…..»……………….г.</w:t>
                  </w:r>
                </w:p>
              </w:tc>
              <w:tc>
                <w:tcPr>
                  <w:tcW w:w="3115" w:type="dxa"/>
                </w:tcPr>
                <w:p w:rsidR="003E26CD" w:rsidRPr="003E26CD" w:rsidRDefault="003E26CD" w:rsidP="003E26CD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3E26C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УТВЕРЖДЕНО</w:t>
                  </w:r>
                </w:p>
                <w:p w:rsidR="003E26CD" w:rsidRPr="003E26CD" w:rsidRDefault="003E26CD" w:rsidP="003E26CD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3E26C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директор МБОУ "СОШ №9 им. Рыбникова"</w:t>
                  </w:r>
                </w:p>
                <w:p w:rsidR="003E26CD" w:rsidRPr="003E26CD" w:rsidRDefault="003E26CD" w:rsidP="003E26CD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3E26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:rsidR="003E26CD" w:rsidRPr="003E26CD" w:rsidRDefault="003E26CD" w:rsidP="003E26CD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3E26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Гапонов Е.Н.</w:t>
                  </w:r>
                </w:p>
                <w:p w:rsidR="003E26CD" w:rsidRPr="003E26CD" w:rsidRDefault="003E26CD" w:rsidP="003E26C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3E26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………………от</w:t>
                  </w:r>
                </w:p>
                <w:p w:rsidR="003E26CD" w:rsidRPr="003E26CD" w:rsidRDefault="003E26CD" w:rsidP="003E26C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3E26C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«…..»…………г.</w:t>
                  </w:r>
                </w:p>
              </w:tc>
            </w:tr>
          </w:tbl>
          <w:p w:rsidR="003E26CD" w:rsidRPr="003E26CD" w:rsidRDefault="003E26CD" w:rsidP="003E26CD">
            <w:pPr>
              <w:spacing w:after="0"/>
              <w:ind w:left="120"/>
              <w:rPr>
                <w:lang w:val="ru-RU"/>
              </w:rPr>
            </w:pPr>
          </w:p>
          <w:p w:rsidR="00C53FFE" w:rsidRPr="0040209D" w:rsidRDefault="005729F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729F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729F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E5FD1" w:rsidRPr="003E26CD" w:rsidRDefault="00BE5FD1">
      <w:pPr>
        <w:spacing w:after="0"/>
        <w:ind w:left="120"/>
        <w:rPr>
          <w:lang w:val="ru-RU"/>
        </w:rPr>
      </w:pPr>
    </w:p>
    <w:p w:rsidR="00BE5FD1" w:rsidRPr="003E26CD" w:rsidRDefault="001E4FB6">
      <w:pPr>
        <w:spacing w:after="0"/>
        <w:ind w:left="120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‌</w:t>
      </w:r>
    </w:p>
    <w:p w:rsidR="00BE5FD1" w:rsidRPr="003E26CD" w:rsidRDefault="00BE5FD1">
      <w:pPr>
        <w:spacing w:after="0"/>
        <w:ind w:left="120"/>
        <w:rPr>
          <w:lang w:val="ru-RU"/>
        </w:rPr>
      </w:pPr>
    </w:p>
    <w:p w:rsidR="00BE5FD1" w:rsidRPr="003E26CD" w:rsidRDefault="003E26CD" w:rsidP="003E26CD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  </w:t>
      </w:r>
      <w:r w:rsidR="001E4FB6" w:rsidRPr="003E26C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E5FD1" w:rsidRPr="003E26CD" w:rsidRDefault="001E4FB6">
      <w:pPr>
        <w:spacing w:after="0" w:line="408" w:lineRule="auto"/>
        <w:ind w:left="120"/>
        <w:jc w:val="center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E26CD">
        <w:rPr>
          <w:rFonts w:ascii="Times New Roman" w:hAnsi="Times New Roman"/>
          <w:color w:val="000000"/>
          <w:sz w:val="28"/>
          <w:lang w:val="ru-RU"/>
        </w:rPr>
        <w:t xml:space="preserve"> 2188589)</w:t>
      </w:r>
    </w:p>
    <w:p w:rsidR="00BE5FD1" w:rsidRPr="003E26CD" w:rsidRDefault="00BE5FD1">
      <w:pPr>
        <w:spacing w:after="0"/>
        <w:ind w:left="120"/>
        <w:jc w:val="center"/>
        <w:rPr>
          <w:lang w:val="ru-RU"/>
        </w:rPr>
      </w:pPr>
    </w:p>
    <w:p w:rsidR="00BE5FD1" w:rsidRPr="003E26CD" w:rsidRDefault="001E4FB6">
      <w:pPr>
        <w:spacing w:after="0" w:line="408" w:lineRule="auto"/>
        <w:ind w:left="120"/>
        <w:jc w:val="center"/>
        <w:rPr>
          <w:lang w:val="ru-RU"/>
        </w:rPr>
      </w:pPr>
      <w:r w:rsidRPr="003E26CD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BE5FD1" w:rsidRPr="003E26CD" w:rsidRDefault="001E4FB6">
      <w:pPr>
        <w:spacing w:after="0" w:line="408" w:lineRule="auto"/>
        <w:ind w:left="120"/>
        <w:jc w:val="center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="0048373D">
        <w:rPr>
          <w:rFonts w:ascii="Times New Roman" w:hAnsi="Times New Roman"/>
          <w:color w:val="000000"/>
          <w:sz w:val="28"/>
          <w:lang w:val="ru-RU"/>
        </w:rPr>
        <w:t xml:space="preserve"> б</w:t>
      </w:r>
      <w:r w:rsidRPr="003E26CD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3E26CD">
        <w:rPr>
          <w:rFonts w:ascii="Times New Roman" w:hAnsi="Times New Roman"/>
          <w:color w:val="000000"/>
          <w:sz w:val="28"/>
          <w:lang w:val="ru-RU"/>
        </w:rPr>
        <w:t>а</w:t>
      </w:r>
      <w:r w:rsidRPr="003E26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5FD1" w:rsidRPr="003E26CD" w:rsidRDefault="00BE5FD1">
      <w:pPr>
        <w:spacing w:after="0"/>
        <w:ind w:left="120"/>
        <w:jc w:val="center"/>
        <w:rPr>
          <w:lang w:val="ru-RU"/>
        </w:rPr>
      </w:pPr>
    </w:p>
    <w:p w:rsidR="00BE5FD1" w:rsidRPr="003E26CD" w:rsidRDefault="00BE5FD1">
      <w:pPr>
        <w:spacing w:after="0"/>
        <w:ind w:left="120"/>
        <w:jc w:val="center"/>
        <w:rPr>
          <w:lang w:val="ru-RU"/>
        </w:rPr>
      </w:pPr>
    </w:p>
    <w:p w:rsidR="00BE5FD1" w:rsidRPr="003E26CD" w:rsidRDefault="00BE5FD1">
      <w:pPr>
        <w:spacing w:after="0"/>
        <w:ind w:left="120"/>
        <w:jc w:val="center"/>
        <w:rPr>
          <w:lang w:val="ru-RU"/>
        </w:rPr>
      </w:pPr>
    </w:p>
    <w:p w:rsidR="00BE5FD1" w:rsidRPr="003E26CD" w:rsidRDefault="00BE5FD1">
      <w:pPr>
        <w:spacing w:after="0"/>
        <w:ind w:left="120"/>
        <w:jc w:val="center"/>
        <w:rPr>
          <w:lang w:val="ru-RU"/>
        </w:rPr>
      </w:pPr>
    </w:p>
    <w:p w:rsidR="00BE5FD1" w:rsidRPr="003E26CD" w:rsidRDefault="00BE5FD1" w:rsidP="003E26CD">
      <w:pPr>
        <w:spacing w:after="0"/>
        <w:rPr>
          <w:lang w:val="ru-RU"/>
        </w:rPr>
      </w:pPr>
    </w:p>
    <w:p w:rsidR="0048373D" w:rsidRDefault="003E26CD" w:rsidP="003E26CD">
      <w:pPr>
        <w:spacing w:after="0"/>
        <w:rPr>
          <w:lang w:val="ru-RU"/>
        </w:rPr>
      </w:pPr>
      <w:bookmarkStart w:id="3" w:name="33a6f4f1-a4d0-4904-9be8-f3bc488806fd"/>
      <w:r>
        <w:rPr>
          <w:lang w:val="ru-RU"/>
        </w:rPr>
        <w:t xml:space="preserve">                                         </w:t>
      </w:r>
    </w:p>
    <w:p w:rsidR="0048373D" w:rsidRDefault="0048373D" w:rsidP="003E26CD">
      <w:pPr>
        <w:spacing w:after="0"/>
        <w:rPr>
          <w:lang w:val="ru-RU"/>
        </w:rPr>
      </w:pPr>
    </w:p>
    <w:p w:rsidR="0048373D" w:rsidRDefault="0048373D" w:rsidP="003E26CD">
      <w:pPr>
        <w:spacing w:after="0"/>
        <w:rPr>
          <w:lang w:val="ru-RU"/>
        </w:rPr>
      </w:pPr>
    </w:p>
    <w:p w:rsidR="0048373D" w:rsidRDefault="0048373D" w:rsidP="003E26CD"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  </w:t>
      </w:r>
      <w:r w:rsidR="003E26CD">
        <w:rPr>
          <w:lang w:val="ru-RU"/>
        </w:rPr>
        <w:t xml:space="preserve">     </w:t>
      </w:r>
    </w:p>
    <w:p w:rsidR="0048373D" w:rsidRDefault="0048373D" w:rsidP="003E26CD">
      <w:pPr>
        <w:spacing w:after="0"/>
        <w:rPr>
          <w:lang w:val="ru-RU"/>
        </w:rPr>
      </w:pPr>
    </w:p>
    <w:p w:rsidR="00BE5FD1" w:rsidRPr="003E26CD" w:rsidRDefault="0048373D" w:rsidP="003E26CD"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</w:t>
      </w:r>
      <w:r w:rsidR="003E26CD">
        <w:rPr>
          <w:lang w:val="ru-RU"/>
        </w:rPr>
        <w:t xml:space="preserve">  </w:t>
      </w:r>
      <w:r w:rsidR="001E4FB6" w:rsidRPr="003E26CD">
        <w:rPr>
          <w:rFonts w:ascii="Times New Roman" w:hAnsi="Times New Roman"/>
          <w:b/>
          <w:color w:val="000000"/>
          <w:sz w:val="28"/>
          <w:lang w:val="ru-RU"/>
        </w:rPr>
        <w:t xml:space="preserve">ст-ца Темнолесская </w:t>
      </w:r>
      <w:bookmarkEnd w:id="3"/>
      <w:r w:rsidR="001E4FB6" w:rsidRPr="003E26C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="001E4FB6" w:rsidRPr="003E26C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1E4FB6" w:rsidRPr="003E26C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1E4FB6" w:rsidRPr="003E26CD">
        <w:rPr>
          <w:rFonts w:ascii="Times New Roman" w:hAnsi="Times New Roman"/>
          <w:color w:val="000000"/>
          <w:sz w:val="28"/>
          <w:lang w:val="ru-RU"/>
        </w:rPr>
        <w:t>​</w:t>
      </w:r>
    </w:p>
    <w:p w:rsidR="00BE5FD1" w:rsidRPr="003E26CD" w:rsidRDefault="00BE5FD1">
      <w:pPr>
        <w:spacing w:after="0"/>
        <w:ind w:left="120"/>
        <w:rPr>
          <w:lang w:val="ru-RU"/>
        </w:rPr>
      </w:pPr>
    </w:p>
    <w:p w:rsidR="00BE5FD1" w:rsidRPr="003E26CD" w:rsidRDefault="00BE5FD1">
      <w:pPr>
        <w:rPr>
          <w:lang w:val="ru-RU"/>
        </w:rPr>
        <w:sectPr w:rsidR="00BE5FD1" w:rsidRPr="003E26CD">
          <w:pgSz w:w="11906" w:h="16383"/>
          <w:pgMar w:top="1134" w:right="850" w:bottom="1134" w:left="1701" w:header="720" w:footer="720" w:gutter="0"/>
          <w:cols w:space="720"/>
        </w:sectPr>
      </w:pPr>
    </w:p>
    <w:p w:rsidR="00BE5FD1" w:rsidRPr="003E26CD" w:rsidRDefault="001E4FB6">
      <w:pPr>
        <w:spacing w:after="0" w:line="264" w:lineRule="auto"/>
        <w:ind w:left="120"/>
        <w:jc w:val="both"/>
        <w:rPr>
          <w:lang w:val="ru-RU"/>
        </w:rPr>
      </w:pPr>
      <w:bookmarkStart w:id="5" w:name="block-16233356"/>
      <w:bookmarkEnd w:id="0"/>
      <w:r w:rsidRPr="003E26C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E5FD1" w:rsidRPr="003E26CD" w:rsidRDefault="00BE5FD1">
      <w:pPr>
        <w:spacing w:after="0" w:line="264" w:lineRule="auto"/>
        <w:ind w:left="120"/>
        <w:jc w:val="both"/>
        <w:rPr>
          <w:lang w:val="ru-RU"/>
        </w:rPr>
      </w:pP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BE5FD1" w:rsidRPr="003E26CD" w:rsidRDefault="001E4FB6">
      <w:pPr>
        <w:spacing w:after="0" w:line="264" w:lineRule="auto"/>
        <w:ind w:left="120"/>
        <w:jc w:val="both"/>
        <w:rPr>
          <w:lang w:val="ru-RU"/>
        </w:rPr>
      </w:pPr>
      <w:r w:rsidRPr="003E26C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BE5FD1" w:rsidRPr="003E26CD" w:rsidRDefault="00BE5FD1">
      <w:pPr>
        <w:spacing w:after="0" w:line="264" w:lineRule="auto"/>
        <w:ind w:left="120"/>
        <w:jc w:val="both"/>
        <w:rPr>
          <w:lang w:val="ru-RU"/>
        </w:rPr>
      </w:pP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BE5FD1" w:rsidRPr="003E26CD" w:rsidRDefault="00BE5FD1">
      <w:pPr>
        <w:spacing w:after="0" w:line="264" w:lineRule="auto"/>
        <w:ind w:left="120"/>
        <w:jc w:val="both"/>
        <w:rPr>
          <w:lang w:val="ru-RU"/>
        </w:rPr>
      </w:pPr>
    </w:p>
    <w:p w:rsidR="00BE5FD1" w:rsidRPr="003E26CD" w:rsidRDefault="001E4FB6">
      <w:pPr>
        <w:spacing w:after="0" w:line="264" w:lineRule="auto"/>
        <w:ind w:left="120"/>
        <w:jc w:val="both"/>
        <w:rPr>
          <w:lang w:val="ru-RU"/>
        </w:rPr>
      </w:pPr>
      <w:r w:rsidRPr="003E26CD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BE5FD1" w:rsidRPr="003E26CD" w:rsidRDefault="00BE5FD1">
      <w:pPr>
        <w:spacing w:after="0" w:line="264" w:lineRule="auto"/>
        <w:ind w:left="120"/>
        <w:jc w:val="both"/>
        <w:rPr>
          <w:lang w:val="ru-RU"/>
        </w:rPr>
      </w:pP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E5FD1" w:rsidRPr="003E26CD" w:rsidRDefault="001E4F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BE5FD1" w:rsidRPr="003E26CD" w:rsidRDefault="001E4F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BE5FD1" w:rsidRPr="003E26CD" w:rsidRDefault="001E4F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3E26CD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E5FD1" w:rsidRPr="003E26CD" w:rsidRDefault="001E4F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BE5FD1" w:rsidRPr="003E26CD" w:rsidRDefault="001E4F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BE5FD1" w:rsidRPr="003E26CD" w:rsidRDefault="001E4F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BE5FD1" w:rsidRPr="003E26CD" w:rsidRDefault="001E4F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BE5FD1" w:rsidRPr="003E26CD" w:rsidRDefault="001E4F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BE5FD1" w:rsidRPr="003E26CD" w:rsidRDefault="001E4F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BE5FD1" w:rsidRPr="003E26CD" w:rsidRDefault="001E4F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BE5FD1" w:rsidRPr="003E26CD" w:rsidRDefault="00BE5FD1">
      <w:pPr>
        <w:spacing w:after="0" w:line="264" w:lineRule="auto"/>
        <w:ind w:left="120"/>
        <w:jc w:val="both"/>
        <w:rPr>
          <w:lang w:val="ru-RU"/>
        </w:rPr>
      </w:pPr>
    </w:p>
    <w:p w:rsidR="00BE5FD1" w:rsidRPr="003E26CD" w:rsidRDefault="001E4FB6">
      <w:pPr>
        <w:spacing w:after="0" w:line="264" w:lineRule="auto"/>
        <w:ind w:left="120"/>
        <w:jc w:val="both"/>
        <w:rPr>
          <w:lang w:val="ru-RU"/>
        </w:rPr>
      </w:pPr>
      <w:r w:rsidRPr="003E26C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BE5FD1" w:rsidRPr="003E26CD" w:rsidRDefault="00BE5FD1">
      <w:pPr>
        <w:spacing w:after="0" w:line="264" w:lineRule="auto"/>
        <w:ind w:left="120"/>
        <w:jc w:val="both"/>
        <w:rPr>
          <w:lang w:val="ru-RU"/>
        </w:rPr>
      </w:pP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1 класс – 66 часов</w:t>
      </w:r>
      <w:r w:rsidR="005729FF">
        <w:rPr>
          <w:rFonts w:ascii="Times New Roman" w:hAnsi="Times New Roman"/>
          <w:color w:val="000000"/>
          <w:sz w:val="28"/>
          <w:lang w:val="ru-RU"/>
        </w:rPr>
        <w:t>.</w:t>
      </w:r>
      <w:r w:rsidRPr="003E26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5FD1" w:rsidRPr="003E26CD" w:rsidRDefault="00BE5FD1">
      <w:pPr>
        <w:rPr>
          <w:lang w:val="ru-RU"/>
        </w:rPr>
        <w:sectPr w:rsidR="00BE5FD1" w:rsidRPr="003E26CD">
          <w:pgSz w:w="11906" w:h="16383"/>
          <w:pgMar w:top="1134" w:right="850" w:bottom="1134" w:left="1701" w:header="720" w:footer="720" w:gutter="0"/>
          <w:cols w:space="720"/>
        </w:sectPr>
      </w:pPr>
    </w:p>
    <w:p w:rsidR="00BE5FD1" w:rsidRPr="003E26CD" w:rsidRDefault="001E4FB6">
      <w:pPr>
        <w:spacing w:after="0" w:line="264" w:lineRule="auto"/>
        <w:ind w:left="120"/>
        <w:jc w:val="both"/>
        <w:rPr>
          <w:lang w:val="ru-RU"/>
        </w:rPr>
      </w:pPr>
      <w:bookmarkStart w:id="6" w:name="block-16233359"/>
      <w:bookmarkEnd w:id="5"/>
      <w:r w:rsidRPr="003E26C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E5FD1" w:rsidRPr="003E26CD" w:rsidRDefault="00BE5FD1">
      <w:pPr>
        <w:spacing w:after="0" w:line="264" w:lineRule="auto"/>
        <w:ind w:left="120"/>
        <w:jc w:val="both"/>
        <w:rPr>
          <w:lang w:val="ru-RU"/>
        </w:rPr>
      </w:pPr>
    </w:p>
    <w:p w:rsidR="00BE5FD1" w:rsidRPr="003E26CD" w:rsidRDefault="001E4FB6">
      <w:pPr>
        <w:spacing w:after="0" w:line="264" w:lineRule="auto"/>
        <w:ind w:left="120"/>
        <w:jc w:val="both"/>
        <w:rPr>
          <w:lang w:val="ru-RU"/>
        </w:rPr>
      </w:pPr>
      <w:r w:rsidRPr="003E26C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48373D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3E26CD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3E26CD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E26C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E5FD1" w:rsidRPr="003E26CD" w:rsidRDefault="001E4F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BE5FD1" w:rsidRPr="003E26CD" w:rsidRDefault="001E4F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BE5FD1" w:rsidRPr="003E26CD" w:rsidRDefault="001E4F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3E26C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BE5FD1" w:rsidRPr="003E26CD" w:rsidRDefault="001E4F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BE5FD1" w:rsidRPr="003E26CD" w:rsidRDefault="001E4F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E26C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E5FD1" w:rsidRPr="003E26CD" w:rsidRDefault="001E4F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BE5FD1" w:rsidRPr="003E26CD" w:rsidRDefault="001E4F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BE5FD1" w:rsidRPr="003E26CD" w:rsidRDefault="001E4F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BE5FD1" w:rsidRPr="003E26CD" w:rsidRDefault="001E4F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BE5FD1" w:rsidRPr="003E26CD" w:rsidRDefault="001E4F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E26C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E5FD1" w:rsidRPr="003E26CD" w:rsidRDefault="001E4F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BE5FD1" w:rsidRPr="003E26CD" w:rsidRDefault="001E4F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BE5FD1" w:rsidRPr="003E26CD" w:rsidRDefault="001E4F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E26C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BE5FD1" w:rsidRPr="003E26CD" w:rsidRDefault="001E4FB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BE5FD1" w:rsidRPr="003E26CD" w:rsidRDefault="00BE5FD1">
      <w:pPr>
        <w:spacing w:after="0" w:line="264" w:lineRule="auto"/>
        <w:ind w:left="120"/>
        <w:jc w:val="both"/>
        <w:rPr>
          <w:lang w:val="ru-RU"/>
        </w:rPr>
      </w:pPr>
    </w:p>
    <w:p w:rsidR="00BE5FD1" w:rsidRPr="003E26CD" w:rsidRDefault="00BE5FD1">
      <w:pPr>
        <w:rPr>
          <w:lang w:val="ru-RU"/>
        </w:rPr>
        <w:sectPr w:rsidR="00BE5FD1" w:rsidRPr="003E26CD">
          <w:pgSz w:w="11906" w:h="16383"/>
          <w:pgMar w:top="1134" w:right="850" w:bottom="1134" w:left="1701" w:header="720" w:footer="720" w:gutter="0"/>
          <w:cols w:space="720"/>
        </w:sectPr>
      </w:pPr>
    </w:p>
    <w:p w:rsidR="00BE5FD1" w:rsidRPr="003E26CD" w:rsidRDefault="001E4FB6">
      <w:pPr>
        <w:spacing w:after="0" w:line="264" w:lineRule="auto"/>
        <w:ind w:left="120"/>
        <w:jc w:val="both"/>
        <w:rPr>
          <w:lang w:val="ru-RU"/>
        </w:rPr>
      </w:pPr>
      <w:bookmarkStart w:id="7" w:name="block-16233360"/>
      <w:bookmarkEnd w:id="6"/>
      <w:r w:rsidRPr="003E26C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E5FD1" w:rsidRPr="003E26CD" w:rsidRDefault="00BE5FD1">
      <w:pPr>
        <w:spacing w:after="0" w:line="264" w:lineRule="auto"/>
        <w:ind w:left="120"/>
        <w:jc w:val="both"/>
        <w:rPr>
          <w:lang w:val="ru-RU"/>
        </w:rPr>
      </w:pP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E5FD1" w:rsidRPr="003E26CD" w:rsidRDefault="00BE5FD1">
      <w:pPr>
        <w:spacing w:after="0"/>
        <w:ind w:left="120"/>
        <w:rPr>
          <w:lang w:val="ru-RU"/>
        </w:rPr>
      </w:pPr>
    </w:p>
    <w:p w:rsidR="00BE5FD1" w:rsidRPr="003E26CD" w:rsidRDefault="001E4FB6">
      <w:pPr>
        <w:spacing w:after="0"/>
        <w:ind w:left="120"/>
        <w:rPr>
          <w:lang w:val="ru-RU"/>
        </w:rPr>
      </w:pPr>
      <w:r w:rsidRPr="003E26C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E5FD1" w:rsidRDefault="001E4FB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BE5FD1" w:rsidRPr="003E26CD" w:rsidRDefault="001E4FB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BE5FD1" w:rsidRPr="003E26CD" w:rsidRDefault="001E4FB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BE5FD1" w:rsidRPr="003E26CD" w:rsidRDefault="001E4FB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BE5FD1" w:rsidRPr="003E26CD" w:rsidRDefault="001E4FB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BE5FD1" w:rsidRPr="003E26CD" w:rsidRDefault="001E4FB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E5FD1" w:rsidRDefault="001E4FB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BE5FD1" w:rsidRPr="003E26CD" w:rsidRDefault="001E4FB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BE5FD1" w:rsidRPr="003E26CD" w:rsidRDefault="001E4FB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BE5FD1" w:rsidRPr="003E26CD" w:rsidRDefault="001E4FB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BE5FD1" w:rsidRDefault="001E4FB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BE5FD1" w:rsidRPr="003E26CD" w:rsidRDefault="001E4FB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3E26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BE5FD1" w:rsidRPr="003E26CD" w:rsidRDefault="001E4FB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E5FD1" w:rsidRPr="003E26CD" w:rsidRDefault="001E4FB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BE5FD1" w:rsidRPr="003E26CD" w:rsidRDefault="001E4FB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BE5FD1" w:rsidRDefault="001E4FB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BE5FD1" w:rsidRPr="003E26CD" w:rsidRDefault="001E4FB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BE5FD1" w:rsidRDefault="001E4FB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BE5FD1" w:rsidRPr="003E26CD" w:rsidRDefault="001E4FB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BE5FD1" w:rsidRDefault="001E4FB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E5FD1" w:rsidRPr="003E26CD" w:rsidRDefault="001E4FB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BE5FD1" w:rsidRPr="003E26CD" w:rsidRDefault="001E4FB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BE5FD1" w:rsidRPr="003E26CD" w:rsidRDefault="00BE5FD1">
      <w:pPr>
        <w:spacing w:after="0"/>
        <w:ind w:left="120"/>
        <w:rPr>
          <w:lang w:val="ru-RU"/>
        </w:rPr>
      </w:pPr>
    </w:p>
    <w:p w:rsidR="00BE5FD1" w:rsidRPr="003E26CD" w:rsidRDefault="001E4FB6">
      <w:pPr>
        <w:spacing w:after="0"/>
        <w:ind w:left="120"/>
        <w:rPr>
          <w:lang w:val="ru-RU"/>
        </w:rPr>
      </w:pPr>
      <w:r w:rsidRPr="003E26C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BE5FD1" w:rsidRDefault="001E4FB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BE5FD1" w:rsidRPr="003E26CD" w:rsidRDefault="001E4FB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BE5FD1" w:rsidRPr="003E26CD" w:rsidRDefault="001E4FB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BE5FD1" w:rsidRPr="003E26CD" w:rsidRDefault="001E4FB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BE5FD1" w:rsidRPr="003E26CD" w:rsidRDefault="001E4FB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BE5FD1" w:rsidRPr="003E26CD" w:rsidRDefault="001E4FB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BE5FD1" w:rsidRPr="003E26CD" w:rsidRDefault="001E4FB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BE5FD1" w:rsidRPr="003E26CD" w:rsidRDefault="001E4FB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BE5FD1" w:rsidRDefault="001E4FB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BE5FD1" w:rsidRPr="003E26CD" w:rsidRDefault="001E4FB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BE5FD1" w:rsidRPr="003E26CD" w:rsidRDefault="001E4FB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BE5FD1" w:rsidRPr="003E26CD" w:rsidRDefault="001E4FB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BE5FD1" w:rsidRPr="003E26CD" w:rsidRDefault="001E4FB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BE5FD1" w:rsidRPr="003E26CD" w:rsidRDefault="001E4FB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BE5FD1" w:rsidRPr="003E26CD" w:rsidRDefault="001E4FB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BE5FD1" w:rsidRPr="003E26CD" w:rsidRDefault="001E4FB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BE5FD1" w:rsidRDefault="001E4FB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BE5FD1" w:rsidRPr="003E26CD" w:rsidRDefault="001E4FB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BE5FD1" w:rsidRPr="003E26CD" w:rsidRDefault="001E4FB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BE5FD1" w:rsidRPr="003E26CD" w:rsidRDefault="001E4FB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BE5FD1" w:rsidRPr="003E26CD" w:rsidRDefault="001E4FB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BE5FD1" w:rsidRDefault="001E4FB6">
      <w:pPr>
        <w:numPr>
          <w:ilvl w:val="0"/>
          <w:numId w:val="35"/>
        </w:numPr>
        <w:spacing w:after="0" w:line="264" w:lineRule="auto"/>
        <w:jc w:val="both"/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BE5FD1" w:rsidRPr="003E26CD" w:rsidRDefault="001E4FB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BE5FD1" w:rsidRPr="003E26CD" w:rsidRDefault="001E4FB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E5FD1" w:rsidRPr="003E26CD" w:rsidRDefault="001E4FB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BE5FD1" w:rsidRDefault="001E4FB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E5FD1" w:rsidRPr="003E26CD" w:rsidRDefault="001E4FB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BE5FD1" w:rsidRPr="003E26CD" w:rsidRDefault="001E4FB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BE5FD1" w:rsidRPr="003E26CD" w:rsidRDefault="001E4FB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BE5FD1" w:rsidRPr="003E26CD" w:rsidRDefault="001E4FB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BE5FD1" w:rsidRPr="003E26CD" w:rsidRDefault="001E4FB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BE5FD1" w:rsidRPr="003E26CD" w:rsidRDefault="001E4FB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BE5FD1" w:rsidRPr="003E26CD" w:rsidRDefault="001E4FB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BE5FD1" w:rsidRPr="003E26CD" w:rsidRDefault="001E4FB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BE5FD1" w:rsidRPr="003E26CD" w:rsidRDefault="001E4FB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BE5FD1" w:rsidRPr="003E26CD" w:rsidRDefault="001E4FB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BE5FD1" w:rsidRDefault="001E4FB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BE5FD1" w:rsidRPr="003E26CD" w:rsidRDefault="001E4FB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BE5FD1" w:rsidRPr="003E26CD" w:rsidRDefault="001E4FB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BE5FD1" w:rsidRPr="003E26CD" w:rsidRDefault="001E4FB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BE5FD1" w:rsidRPr="003E26CD" w:rsidRDefault="001E4FB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BE5FD1" w:rsidRPr="003E26CD" w:rsidRDefault="001E4FB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BE5FD1" w:rsidRPr="003E26CD" w:rsidRDefault="001E4FB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BE5FD1" w:rsidRDefault="001E4FB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BE5FD1" w:rsidRPr="003E26CD" w:rsidRDefault="001E4FB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BE5FD1" w:rsidRPr="003E26CD" w:rsidRDefault="001E4FB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BE5FD1" w:rsidRPr="003E26CD" w:rsidRDefault="001E4FB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BE5FD1" w:rsidRPr="003E26CD" w:rsidRDefault="001E4FB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BE5FD1" w:rsidRPr="003E26CD" w:rsidRDefault="001E4FB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BE5FD1" w:rsidRPr="003E26CD" w:rsidRDefault="00BE5FD1">
      <w:pPr>
        <w:spacing w:after="0"/>
        <w:ind w:left="120"/>
        <w:rPr>
          <w:lang w:val="ru-RU"/>
        </w:rPr>
      </w:pPr>
    </w:p>
    <w:p w:rsidR="00BE5FD1" w:rsidRPr="003E26CD" w:rsidRDefault="001E4FB6">
      <w:pPr>
        <w:spacing w:after="0"/>
        <w:ind w:left="120"/>
        <w:rPr>
          <w:lang w:val="ru-RU"/>
        </w:rPr>
      </w:pPr>
      <w:r w:rsidRPr="003E26C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E5FD1" w:rsidRPr="003E26CD" w:rsidRDefault="00BE5FD1">
      <w:pPr>
        <w:spacing w:after="0"/>
        <w:ind w:left="120"/>
        <w:rPr>
          <w:lang w:val="ru-RU"/>
        </w:rPr>
      </w:pPr>
    </w:p>
    <w:p w:rsidR="00BE5FD1" w:rsidRPr="003E26CD" w:rsidRDefault="001E4FB6">
      <w:pPr>
        <w:spacing w:after="0" w:line="264" w:lineRule="auto"/>
        <w:ind w:left="120"/>
        <w:jc w:val="both"/>
        <w:rPr>
          <w:lang w:val="ru-RU"/>
        </w:rPr>
      </w:pPr>
      <w:r w:rsidRPr="003E26C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E5FD1" w:rsidRPr="003E26CD" w:rsidRDefault="001E4FB6">
      <w:pPr>
        <w:spacing w:after="0" w:line="264" w:lineRule="auto"/>
        <w:ind w:firstLine="600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E26CD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3E26C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E5FD1" w:rsidRPr="003E26CD" w:rsidRDefault="001E4FB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BE5FD1" w:rsidRPr="003E26CD" w:rsidRDefault="001E4FB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BE5FD1" w:rsidRPr="003E26CD" w:rsidRDefault="001E4FB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BE5FD1" w:rsidRPr="003E26CD" w:rsidRDefault="001E4FB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BE5FD1" w:rsidRPr="003E26CD" w:rsidRDefault="001E4FB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BE5FD1" w:rsidRPr="003E26CD" w:rsidRDefault="001E4FB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BE5FD1" w:rsidRPr="003E26CD" w:rsidRDefault="001E4FB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BE5FD1" w:rsidRPr="003E26CD" w:rsidRDefault="001E4FB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BE5FD1" w:rsidRPr="003E26CD" w:rsidRDefault="001E4FB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BE5FD1" w:rsidRPr="003E26CD" w:rsidRDefault="001E4FB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BE5FD1" w:rsidRPr="003E26CD" w:rsidRDefault="001E4FB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BE5FD1" w:rsidRPr="003E26CD" w:rsidRDefault="001E4FB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BE5FD1" w:rsidRPr="003E26CD" w:rsidRDefault="001E4FB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BE5FD1" w:rsidRPr="003E26CD" w:rsidRDefault="001E4FB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BE5FD1" w:rsidRPr="003E26CD" w:rsidRDefault="001E4FB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E26CD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BE5FD1" w:rsidRPr="003E26CD" w:rsidRDefault="00BE5FD1">
      <w:pPr>
        <w:spacing w:after="0" w:line="264" w:lineRule="auto"/>
        <w:ind w:left="120"/>
        <w:jc w:val="both"/>
        <w:rPr>
          <w:lang w:val="ru-RU"/>
        </w:rPr>
      </w:pPr>
    </w:p>
    <w:p w:rsidR="00BE5FD1" w:rsidRPr="003E26CD" w:rsidRDefault="00BE5FD1">
      <w:pPr>
        <w:rPr>
          <w:lang w:val="ru-RU"/>
        </w:rPr>
        <w:sectPr w:rsidR="00BE5FD1" w:rsidRPr="003E26CD">
          <w:pgSz w:w="11906" w:h="16383"/>
          <w:pgMar w:top="1134" w:right="850" w:bottom="1134" w:left="1701" w:header="720" w:footer="720" w:gutter="0"/>
          <w:cols w:space="720"/>
        </w:sectPr>
      </w:pPr>
    </w:p>
    <w:p w:rsidR="00BE5FD1" w:rsidRDefault="001E4FB6">
      <w:pPr>
        <w:spacing w:after="0"/>
        <w:ind w:left="120"/>
      </w:pPr>
      <w:bookmarkStart w:id="8" w:name="block-16233358"/>
      <w:bookmarkEnd w:id="7"/>
      <w:r w:rsidRPr="003E26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E5FD1" w:rsidRDefault="001E4F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BE5FD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5FD1" w:rsidRDefault="00BE5FD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5FD1" w:rsidRDefault="00BE5F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FD1" w:rsidRDefault="00BE5F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FD1" w:rsidRDefault="00BE5FD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5FD1" w:rsidRDefault="00BE5FD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5FD1" w:rsidRDefault="00BE5FD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5FD1" w:rsidRDefault="00BE5F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FD1" w:rsidRDefault="00BE5FD1"/>
        </w:tc>
      </w:tr>
      <w:tr w:rsidR="00BE5F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E5F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5FD1" w:rsidRDefault="00BE5FD1"/>
        </w:tc>
      </w:tr>
      <w:tr w:rsidR="00BE5F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E5F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5FD1" w:rsidRDefault="00BE5FD1"/>
        </w:tc>
      </w:tr>
      <w:tr w:rsidR="00BE5F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E5F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5FD1" w:rsidRDefault="00BE5FD1"/>
        </w:tc>
      </w:tr>
      <w:tr w:rsidR="00BE5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5FD1" w:rsidRDefault="00BE5FD1"/>
        </w:tc>
      </w:tr>
    </w:tbl>
    <w:p w:rsidR="00BE5FD1" w:rsidRDefault="00BE5FD1">
      <w:pPr>
        <w:sectPr w:rsidR="00BE5F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5FD1" w:rsidRDefault="00BE5FD1">
      <w:pPr>
        <w:sectPr w:rsidR="00BE5F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5FD1" w:rsidRDefault="00BE5FD1">
      <w:pPr>
        <w:sectPr w:rsidR="00BE5FD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_GoBack"/>
      <w:bookmarkEnd w:id="9"/>
    </w:p>
    <w:p w:rsidR="00BE5FD1" w:rsidRPr="003E26CD" w:rsidRDefault="001E4FB6" w:rsidP="005729FF">
      <w:pPr>
        <w:spacing w:after="0"/>
        <w:rPr>
          <w:lang w:val="ru-RU"/>
        </w:rPr>
      </w:pPr>
      <w:bookmarkStart w:id="10" w:name="block-16233363"/>
      <w:bookmarkEnd w:id="8"/>
      <w:r w:rsidRPr="003E26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BE5FD1" w:rsidRDefault="001E4FB6">
      <w:pPr>
        <w:spacing w:after="0"/>
        <w:ind w:left="120"/>
      </w:pPr>
      <w:r w:rsidRPr="003E26C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3"/>
        <w:gridCol w:w="2825"/>
        <w:gridCol w:w="939"/>
        <w:gridCol w:w="1826"/>
        <w:gridCol w:w="1894"/>
        <w:gridCol w:w="1336"/>
        <w:gridCol w:w="4537"/>
      </w:tblGrid>
      <w:tr w:rsidR="00BE5FD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5FD1" w:rsidRDefault="00BE5FD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5FD1" w:rsidRDefault="00BE5F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FD1" w:rsidRDefault="00BE5F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FD1" w:rsidRDefault="00BE5FD1"/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5FD1" w:rsidRDefault="00BE5FD1">
            <w:pPr>
              <w:spacing w:after="0"/>
              <w:ind w:left="135"/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5FD1" w:rsidRDefault="00BE5FD1">
            <w:pPr>
              <w:spacing w:after="0"/>
              <w:ind w:left="135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5FD1" w:rsidRDefault="00BE5F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FD1" w:rsidRDefault="00BE5F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FD1" w:rsidRDefault="00BE5FD1"/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5729FF">
            <w:pPr>
              <w:spacing w:after="0"/>
              <w:ind w:left="135"/>
            </w:pPr>
            <w:hyperlink r:id="rId5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GeoMan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Географическая энциклопедия для школьников и их родителей. </w:t>
            </w:r>
            <w:hyperlink r:id="rId6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http://nation.geoman.ru</w:t>
              </w:r>
            </w:hyperlink>
            <w:r w:rsidR="001E4FB6">
              <w:rPr>
                <w:rFonts w:ascii="Times New Roman" w:hAnsi="Times New Roman"/>
                <w:color w:val="000000"/>
                <w:sz w:val="24"/>
              </w:rPr>
              <w:t xml:space="preserve"> – Страны и народы мира.</w:t>
            </w: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5729FF">
            <w:pPr>
              <w:spacing w:after="0"/>
              <w:ind w:left="135"/>
            </w:pPr>
            <w:hyperlink r:id="rId7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GeoMan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Географическая энциклопедия для школьников и их родителей. </w:t>
            </w:r>
            <w:hyperlink r:id="rId8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http://nation.geoman.ru</w:t>
              </w:r>
            </w:hyperlink>
            <w:r w:rsidR="001E4FB6">
              <w:rPr>
                <w:rFonts w:ascii="Times New Roman" w:hAnsi="Times New Roman"/>
                <w:color w:val="000000"/>
                <w:sz w:val="24"/>
              </w:rPr>
              <w:t xml:space="preserve"> – Страны и народы мира.</w:t>
            </w: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5729FF">
            <w:pPr>
              <w:spacing w:after="0"/>
              <w:ind w:left="135"/>
            </w:pPr>
            <w:hyperlink r:id="rId9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GeoMan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Географическая энциклопедия для школьников и их родителей. </w:t>
            </w:r>
            <w:hyperlink r:id="rId10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http://nation.geoman.ru</w:t>
              </w:r>
            </w:hyperlink>
            <w:r w:rsidR="001E4FB6">
              <w:rPr>
                <w:rFonts w:ascii="Times New Roman" w:hAnsi="Times New Roman"/>
                <w:color w:val="000000"/>
                <w:sz w:val="24"/>
              </w:rPr>
              <w:t xml:space="preserve"> – Страны и народы мира.</w:t>
            </w: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5729FF">
            <w:pPr>
              <w:spacing w:after="0"/>
              <w:ind w:left="135"/>
            </w:pPr>
            <w:hyperlink r:id="rId11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GeoMan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Географическая энциклопедия для школьников и их родителей. </w:t>
            </w:r>
            <w:hyperlink r:id="rId12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http://nation.geoman.ru</w:t>
              </w:r>
            </w:hyperlink>
            <w:r w:rsidR="001E4FB6">
              <w:rPr>
                <w:rFonts w:ascii="Times New Roman" w:hAnsi="Times New Roman"/>
                <w:color w:val="000000"/>
                <w:sz w:val="24"/>
              </w:rPr>
              <w:t xml:space="preserve"> – Страны и народы мира.</w:t>
            </w: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5729FF">
            <w:pPr>
              <w:spacing w:after="0"/>
              <w:ind w:left="135"/>
            </w:pPr>
            <w:hyperlink r:id="rId13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potomy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Сайт, на котором можно найти множество ответов на разные детские вопросы: Где находится Луна днем? </w:t>
            </w:r>
            <w:r w:rsidR="001E4FB6">
              <w:rPr>
                <w:rFonts w:ascii="Times New Roman" w:hAnsi="Times New Roman"/>
                <w:color w:val="000000"/>
                <w:sz w:val="24"/>
              </w:rPr>
              <w:t>Что такое Северный полюс?</w:t>
            </w:r>
          </w:p>
        </w:tc>
      </w:tr>
      <w:tr w:rsidR="00BE5FD1" w:rsidRPr="005729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5729FF">
            <w:pPr>
              <w:spacing w:after="0"/>
              <w:ind w:left="135"/>
              <w:rPr>
                <w:lang w:val="ru-RU"/>
              </w:rPr>
            </w:pPr>
            <w:hyperlink r:id="rId14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clow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Познавательный портал: сайт про все и обо всем!</w:t>
            </w:r>
          </w:p>
        </w:tc>
      </w:tr>
      <w:tr w:rsidR="00BE5FD1" w:rsidRPr="005729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5729FF">
            <w:pPr>
              <w:spacing w:after="0"/>
              <w:ind w:left="135"/>
              <w:rPr>
                <w:lang w:val="ru-RU"/>
              </w:rPr>
            </w:pPr>
            <w:hyperlink r:id="rId15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clow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Познавательный портал: сайт про все и обо всем!</w:t>
            </w: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 w:rsidRPr="005729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5729FF">
            <w:pPr>
              <w:spacing w:after="0"/>
              <w:ind w:left="135"/>
              <w:rPr>
                <w:lang w:val="ru-RU"/>
              </w:rPr>
            </w:pPr>
            <w:hyperlink r:id="rId16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clow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Познавательный портал: сайт про все и обо всем!</w:t>
            </w: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5729FF">
            <w:pPr>
              <w:spacing w:after="0"/>
              <w:ind w:left="135"/>
            </w:pPr>
            <w:hyperlink r:id="rId17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plant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geoman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Все о растениях. </w:t>
            </w:r>
            <w:hyperlink r:id="rId18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plant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geoman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Все о растениях. </w:t>
            </w:r>
            <w:hyperlink r:id="rId19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potomy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Сайт, на котором можно найти множество ответов на разные детские вопросы: Где находится Луна днем? </w:t>
            </w:r>
            <w:r w:rsidR="001E4FB6">
              <w:rPr>
                <w:rFonts w:ascii="Times New Roman" w:hAnsi="Times New Roman"/>
                <w:color w:val="000000"/>
                <w:sz w:val="24"/>
              </w:rPr>
              <w:t>Что такое Северный полюс?</w:t>
            </w: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 w:rsidRPr="005729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5729FF">
            <w:pPr>
              <w:spacing w:after="0"/>
              <w:ind w:left="135"/>
              <w:rPr>
                <w:lang w:val="ru-RU"/>
              </w:rPr>
            </w:pPr>
            <w:hyperlink r:id="rId20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forest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geoman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Лесная энциклопедия.</w:t>
            </w:r>
          </w:p>
        </w:tc>
      </w:tr>
      <w:tr w:rsidR="00BE5FD1" w:rsidRPr="005729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Хвойные растения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нашего края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5729FF">
            <w:pPr>
              <w:spacing w:after="0"/>
              <w:ind w:left="135"/>
              <w:rPr>
                <w:lang w:val="ru-RU"/>
              </w:rPr>
            </w:pPr>
            <w:hyperlink r:id="rId21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bigpi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biysk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encicl</w:t>
              </w:r>
            </w:hyperlink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Электронная энциклопедия "Мир вокруг нас"</w:t>
            </w:r>
          </w:p>
        </w:tc>
      </w:tr>
      <w:tr w:rsidR="00BE5FD1" w:rsidRPr="005729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5729FF">
            <w:pPr>
              <w:spacing w:after="0"/>
              <w:ind w:left="135"/>
              <w:rPr>
                <w:lang w:val="ru-RU"/>
              </w:rPr>
            </w:pPr>
            <w:hyperlink r:id="rId22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bigpi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biysk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encicl</w:t>
              </w:r>
            </w:hyperlink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Электронная энциклопедия "Мир вокруг нас"</w:t>
            </w: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5729FF">
            <w:pPr>
              <w:spacing w:after="0"/>
              <w:ind w:left="135"/>
            </w:pPr>
            <w:hyperlink r:id="rId23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animal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geoman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Многообразный животный мир. </w:t>
            </w:r>
            <w:hyperlink r:id="rId24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apus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site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xp</w:t>
              </w:r>
            </w:hyperlink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Еще один полезный </w:t>
            </w:r>
            <w:hyperlink r:id="rId25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invertebrates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geoman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Насекомые планеты Земля.сайт- энциклопедия о животных. </w:t>
            </w:r>
            <w:hyperlink r:id="rId26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http://bird.geoman.ru</w:t>
              </w:r>
            </w:hyperlink>
            <w:r w:rsidR="001E4FB6">
              <w:rPr>
                <w:rFonts w:ascii="Times New Roman" w:hAnsi="Times New Roman"/>
                <w:color w:val="000000"/>
                <w:sz w:val="24"/>
              </w:rPr>
              <w:t xml:space="preserve"> – Все о птицах.</w:t>
            </w: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5729FF">
            <w:pPr>
              <w:spacing w:after="0"/>
              <w:ind w:left="135"/>
            </w:pPr>
            <w:hyperlink r:id="rId27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potomy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Сайт, на котором можно найти множество ответов на разные детские вопросы: Где находится Луна днем? </w:t>
            </w:r>
            <w:r w:rsidR="001E4FB6">
              <w:rPr>
                <w:rFonts w:ascii="Times New Roman" w:hAnsi="Times New Roman"/>
                <w:color w:val="000000"/>
                <w:sz w:val="24"/>
              </w:rPr>
              <w:t>Что такое Северный полюс?</w:t>
            </w:r>
          </w:p>
        </w:tc>
      </w:tr>
      <w:tr w:rsidR="00BE5FD1" w:rsidRPr="005729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5729FF">
            <w:pPr>
              <w:spacing w:after="0"/>
              <w:ind w:left="135"/>
              <w:rPr>
                <w:lang w:val="ru-RU"/>
              </w:rPr>
            </w:pPr>
            <w:hyperlink r:id="rId28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laddition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</w:hyperlink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Все тайны подводного мира.</w:t>
            </w:r>
          </w:p>
        </w:tc>
      </w:tr>
      <w:tr w:rsidR="00BE5FD1" w:rsidRPr="005729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5729FF">
            <w:pPr>
              <w:spacing w:after="0"/>
              <w:ind w:left="135"/>
              <w:rPr>
                <w:lang w:val="ru-RU"/>
              </w:rPr>
            </w:pPr>
            <w:hyperlink r:id="rId29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bigpi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biysk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encicl</w:t>
              </w:r>
            </w:hyperlink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Электронная энциклопедия "Мир вокруг нас"</w:t>
            </w: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Где обитают птицы, чем они питаются. Птицы: сравнение </w:t>
            </w: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места обитания, способа питания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5729FF">
            <w:pPr>
              <w:spacing w:after="0"/>
              <w:ind w:left="135"/>
            </w:pPr>
            <w:hyperlink r:id="rId30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potomy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Сайт, на котором можно найти множество ответов на разные детские вопросы: Где находится Луна </w:t>
            </w:r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днем? </w:t>
            </w:r>
            <w:r w:rsidR="001E4FB6">
              <w:rPr>
                <w:rFonts w:ascii="Times New Roman" w:hAnsi="Times New Roman"/>
                <w:color w:val="000000"/>
                <w:sz w:val="24"/>
              </w:rPr>
              <w:t>Что такое Северный полюс?</w:t>
            </w: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5729FF">
            <w:pPr>
              <w:spacing w:after="0"/>
              <w:ind w:left="135"/>
            </w:pPr>
            <w:hyperlink r:id="rId31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animal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geoman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Многообразный животный мир. </w:t>
            </w:r>
            <w:hyperlink r:id="rId32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apus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site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xp</w:t>
              </w:r>
            </w:hyperlink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Еще один полезный сайт- энциклопедия о животных. </w:t>
            </w:r>
            <w:hyperlink r:id="rId33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http://bird.geoman.ru</w:t>
              </w:r>
            </w:hyperlink>
            <w:r w:rsidR="001E4FB6">
              <w:rPr>
                <w:rFonts w:ascii="Times New Roman" w:hAnsi="Times New Roman"/>
                <w:color w:val="000000"/>
                <w:sz w:val="24"/>
              </w:rPr>
              <w:t xml:space="preserve"> – Все о птицах.</w:t>
            </w:r>
          </w:p>
        </w:tc>
      </w:tr>
      <w:tr w:rsidR="00BE5FD1" w:rsidRPr="005729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5729FF">
            <w:pPr>
              <w:spacing w:after="0"/>
              <w:ind w:left="135"/>
              <w:rPr>
                <w:lang w:val="ru-RU"/>
              </w:rPr>
            </w:pPr>
            <w:hyperlink r:id="rId34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bigpi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biysk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encicl</w:t>
              </w:r>
            </w:hyperlink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Электронная энциклопедия "Мир вокруг нас"</w:t>
            </w:r>
          </w:p>
        </w:tc>
      </w:tr>
      <w:tr w:rsidR="00BE5FD1" w:rsidRPr="005729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5729FF">
            <w:pPr>
              <w:spacing w:after="0"/>
              <w:ind w:left="135"/>
              <w:rPr>
                <w:lang w:val="ru-RU"/>
              </w:rPr>
            </w:pPr>
            <w:hyperlink r:id="rId35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laste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arvutikaitse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etusivu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Сайт о безопасности в интернете</w:t>
            </w: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Домашние и дикие </w:t>
            </w: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животные. Различия в условиях жизни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5729FF">
            <w:pPr>
              <w:spacing w:after="0"/>
              <w:ind w:left="135"/>
            </w:pPr>
            <w:hyperlink r:id="rId36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cat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narod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kids</w:t>
              </w:r>
            </w:hyperlink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Ребятам о </w:t>
            </w:r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котятах. </w:t>
            </w:r>
            <w:r w:rsidR="001E4FB6">
              <w:rPr>
                <w:rFonts w:ascii="Times New Roman" w:hAnsi="Times New Roman"/>
                <w:color w:val="000000"/>
                <w:sz w:val="24"/>
              </w:rPr>
              <w:t>Для детей и родителей, которые очень любят кошек</w:t>
            </w: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5729FF">
            <w:pPr>
              <w:spacing w:after="0"/>
              <w:ind w:left="135"/>
            </w:pPr>
            <w:hyperlink r:id="rId37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wikipedia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Википедия (свободная энциклопедия). </w:t>
            </w:r>
            <w:hyperlink r:id="rId38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5729FF">
            <w:pPr>
              <w:spacing w:after="0"/>
              <w:ind w:left="135"/>
            </w:pPr>
            <w:hyperlink r:id="rId39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wikipedia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Википедия (свободная энциклопедия). </w:t>
            </w:r>
            <w:hyperlink r:id="rId40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5729FF">
            <w:pPr>
              <w:spacing w:after="0"/>
              <w:ind w:left="135"/>
            </w:pPr>
            <w:hyperlink r:id="rId41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wikipedia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Википедия (свободная энциклопедия). </w:t>
            </w:r>
            <w:hyperlink r:id="rId42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термометр. Измерение температуры воздуха и воды как способы определения состояния </w:t>
            </w: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погоды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 w:rsidRPr="005729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5729FF">
            <w:pPr>
              <w:spacing w:after="0"/>
              <w:ind w:left="135"/>
              <w:rPr>
                <w:lang w:val="ru-RU"/>
              </w:rPr>
            </w:pPr>
            <w:hyperlink r:id="rId43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</w:t>
            </w: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 w:rsidRPr="005729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5729FF">
            <w:pPr>
              <w:spacing w:after="0"/>
              <w:ind w:left="135"/>
              <w:rPr>
                <w:lang w:val="ru-RU"/>
              </w:rPr>
            </w:pPr>
            <w:hyperlink r:id="rId44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</w:t>
            </w: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5729FF">
            <w:pPr>
              <w:spacing w:after="0"/>
              <w:ind w:left="135"/>
            </w:pPr>
            <w:hyperlink r:id="rId45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wikipedia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</w:hyperlink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Википедия (свободная энциклопедия). </w:t>
            </w:r>
            <w:hyperlink r:id="rId46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 w:rsidRPr="005729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5729FF">
            <w:pPr>
              <w:spacing w:after="0"/>
              <w:ind w:left="135"/>
              <w:rPr>
                <w:lang w:val="ru-RU"/>
              </w:rPr>
            </w:pPr>
            <w:hyperlink r:id="rId47">
              <w:r w:rsidR="001E4FB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4FB6" w:rsidRPr="003E26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4F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4FB6"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</w:t>
            </w: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BE5FD1" w:rsidRDefault="00BE5FD1">
            <w:pPr>
              <w:spacing w:after="0"/>
              <w:ind w:left="135"/>
            </w:pPr>
          </w:p>
        </w:tc>
      </w:tr>
      <w:tr w:rsidR="00BE5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FD1" w:rsidRPr="003E26CD" w:rsidRDefault="001E4FB6">
            <w:pPr>
              <w:spacing w:after="0"/>
              <w:ind w:left="135"/>
              <w:rPr>
                <w:lang w:val="ru-RU"/>
              </w:rPr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 w:rsidRPr="003E26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5FD1" w:rsidRDefault="001E4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FD1" w:rsidRDefault="00BE5FD1"/>
        </w:tc>
      </w:tr>
    </w:tbl>
    <w:p w:rsidR="00BE5FD1" w:rsidRDefault="00BE5FD1">
      <w:pPr>
        <w:sectPr w:rsidR="00BE5F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5FD1" w:rsidRDefault="00BE5FD1">
      <w:pPr>
        <w:sectPr w:rsidR="00BE5FD1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16233362"/>
      <w:bookmarkEnd w:id="10"/>
    </w:p>
    <w:bookmarkEnd w:id="11"/>
    <w:p w:rsidR="001E4FB6" w:rsidRDefault="001E4FB6"/>
    <w:sectPr w:rsidR="001E4FB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01C1"/>
    <w:multiLevelType w:val="multilevel"/>
    <w:tmpl w:val="F1BEA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C31DA2"/>
    <w:multiLevelType w:val="multilevel"/>
    <w:tmpl w:val="0F5CC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B06689"/>
    <w:multiLevelType w:val="multilevel"/>
    <w:tmpl w:val="D5D04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2554BA"/>
    <w:multiLevelType w:val="multilevel"/>
    <w:tmpl w:val="40D8E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D251EF"/>
    <w:multiLevelType w:val="multilevel"/>
    <w:tmpl w:val="2A2AD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447791"/>
    <w:multiLevelType w:val="multilevel"/>
    <w:tmpl w:val="96E69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400273"/>
    <w:multiLevelType w:val="multilevel"/>
    <w:tmpl w:val="65944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F4038A"/>
    <w:multiLevelType w:val="multilevel"/>
    <w:tmpl w:val="E7D8FE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0D63AE"/>
    <w:multiLevelType w:val="multilevel"/>
    <w:tmpl w:val="9E1E5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1B2BD1"/>
    <w:multiLevelType w:val="multilevel"/>
    <w:tmpl w:val="4DA08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DF78BB"/>
    <w:multiLevelType w:val="multilevel"/>
    <w:tmpl w:val="D6C6E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8080FEB"/>
    <w:multiLevelType w:val="multilevel"/>
    <w:tmpl w:val="B58644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9AB69C1"/>
    <w:multiLevelType w:val="multilevel"/>
    <w:tmpl w:val="DD0A5E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29255D"/>
    <w:multiLevelType w:val="multilevel"/>
    <w:tmpl w:val="317A81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D186AD4"/>
    <w:multiLevelType w:val="multilevel"/>
    <w:tmpl w:val="11C2C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0260450"/>
    <w:multiLevelType w:val="multilevel"/>
    <w:tmpl w:val="433EE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49101C2"/>
    <w:multiLevelType w:val="multilevel"/>
    <w:tmpl w:val="250CA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57A6198"/>
    <w:multiLevelType w:val="multilevel"/>
    <w:tmpl w:val="97286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7D42446"/>
    <w:multiLevelType w:val="multilevel"/>
    <w:tmpl w:val="92C04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7F93FBB"/>
    <w:multiLevelType w:val="multilevel"/>
    <w:tmpl w:val="36EC885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C2E237D"/>
    <w:multiLevelType w:val="multilevel"/>
    <w:tmpl w:val="372CE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D682926"/>
    <w:multiLevelType w:val="multilevel"/>
    <w:tmpl w:val="C4C68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30506DA"/>
    <w:multiLevelType w:val="multilevel"/>
    <w:tmpl w:val="32BE10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5DB62F1"/>
    <w:multiLevelType w:val="multilevel"/>
    <w:tmpl w:val="FC2002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DEE1B58"/>
    <w:multiLevelType w:val="multilevel"/>
    <w:tmpl w:val="80EA01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776437C"/>
    <w:multiLevelType w:val="multilevel"/>
    <w:tmpl w:val="49000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89254C5"/>
    <w:multiLevelType w:val="multilevel"/>
    <w:tmpl w:val="C2F828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DC00DBA"/>
    <w:multiLevelType w:val="multilevel"/>
    <w:tmpl w:val="B5F4C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4D9621B"/>
    <w:multiLevelType w:val="multilevel"/>
    <w:tmpl w:val="CC5A1F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80D2CF1"/>
    <w:multiLevelType w:val="multilevel"/>
    <w:tmpl w:val="861EC5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A2F1367"/>
    <w:multiLevelType w:val="multilevel"/>
    <w:tmpl w:val="3AF4E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A3A22FF"/>
    <w:multiLevelType w:val="multilevel"/>
    <w:tmpl w:val="88F0E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3B97B58"/>
    <w:multiLevelType w:val="multilevel"/>
    <w:tmpl w:val="46AE1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70277F8"/>
    <w:multiLevelType w:val="multilevel"/>
    <w:tmpl w:val="60368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92F74DD"/>
    <w:multiLevelType w:val="multilevel"/>
    <w:tmpl w:val="45C4C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9B33F9E"/>
    <w:multiLevelType w:val="multilevel"/>
    <w:tmpl w:val="970AD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BF73C53"/>
    <w:multiLevelType w:val="multilevel"/>
    <w:tmpl w:val="FC8E8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D743706"/>
    <w:multiLevelType w:val="multilevel"/>
    <w:tmpl w:val="5CDAA2C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5882724"/>
    <w:multiLevelType w:val="multilevel"/>
    <w:tmpl w:val="729AE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7F552F1"/>
    <w:multiLevelType w:val="multilevel"/>
    <w:tmpl w:val="559CCF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98E0C5B"/>
    <w:multiLevelType w:val="multilevel"/>
    <w:tmpl w:val="48E26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EC0A7F"/>
    <w:multiLevelType w:val="multilevel"/>
    <w:tmpl w:val="9E76A8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CA334F"/>
    <w:multiLevelType w:val="multilevel"/>
    <w:tmpl w:val="3CFE3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1"/>
  </w:num>
  <w:num w:numId="2">
    <w:abstractNumId w:val="29"/>
  </w:num>
  <w:num w:numId="3">
    <w:abstractNumId w:val="18"/>
  </w:num>
  <w:num w:numId="4">
    <w:abstractNumId w:val="9"/>
  </w:num>
  <w:num w:numId="5">
    <w:abstractNumId w:val="14"/>
  </w:num>
  <w:num w:numId="6">
    <w:abstractNumId w:val="36"/>
  </w:num>
  <w:num w:numId="7">
    <w:abstractNumId w:val="35"/>
  </w:num>
  <w:num w:numId="8">
    <w:abstractNumId w:val="8"/>
  </w:num>
  <w:num w:numId="9">
    <w:abstractNumId w:val="32"/>
  </w:num>
  <w:num w:numId="10">
    <w:abstractNumId w:val="37"/>
  </w:num>
  <w:num w:numId="11">
    <w:abstractNumId w:val="30"/>
  </w:num>
  <w:num w:numId="12">
    <w:abstractNumId w:val="19"/>
  </w:num>
  <w:num w:numId="13">
    <w:abstractNumId w:val="1"/>
  </w:num>
  <w:num w:numId="14">
    <w:abstractNumId w:val="27"/>
  </w:num>
  <w:num w:numId="15">
    <w:abstractNumId w:val="0"/>
  </w:num>
  <w:num w:numId="16">
    <w:abstractNumId w:val="25"/>
  </w:num>
  <w:num w:numId="17">
    <w:abstractNumId w:val="23"/>
  </w:num>
  <w:num w:numId="18">
    <w:abstractNumId w:val="12"/>
  </w:num>
  <w:num w:numId="19">
    <w:abstractNumId w:val="24"/>
  </w:num>
  <w:num w:numId="20">
    <w:abstractNumId w:val="16"/>
  </w:num>
  <w:num w:numId="21">
    <w:abstractNumId w:val="7"/>
  </w:num>
  <w:num w:numId="22">
    <w:abstractNumId w:val="22"/>
  </w:num>
  <w:num w:numId="23">
    <w:abstractNumId w:val="31"/>
  </w:num>
  <w:num w:numId="24">
    <w:abstractNumId w:val="5"/>
  </w:num>
  <w:num w:numId="25">
    <w:abstractNumId w:val="38"/>
  </w:num>
  <w:num w:numId="26">
    <w:abstractNumId w:val="10"/>
  </w:num>
  <w:num w:numId="27">
    <w:abstractNumId w:val="6"/>
  </w:num>
  <w:num w:numId="28">
    <w:abstractNumId w:val="2"/>
  </w:num>
  <w:num w:numId="29">
    <w:abstractNumId w:val="39"/>
  </w:num>
  <w:num w:numId="30">
    <w:abstractNumId w:val="11"/>
  </w:num>
  <w:num w:numId="31">
    <w:abstractNumId w:val="13"/>
  </w:num>
  <w:num w:numId="32">
    <w:abstractNumId w:val="42"/>
  </w:num>
  <w:num w:numId="33">
    <w:abstractNumId w:val="20"/>
  </w:num>
  <w:num w:numId="34">
    <w:abstractNumId w:val="15"/>
  </w:num>
  <w:num w:numId="35">
    <w:abstractNumId w:val="28"/>
  </w:num>
  <w:num w:numId="36">
    <w:abstractNumId w:val="17"/>
  </w:num>
  <w:num w:numId="37">
    <w:abstractNumId w:val="26"/>
  </w:num>
  <w:num w:numId="38">
    <w:abstractNumId w:val="3"/>
  </w:num>
  <w:num w:numId="39">
    <w:abstractNumId w:val="40"/>
  </w:num>
  <w:num w:numId="40">
    <w:abstractNumId w:val="21"/>
  </w:num>
  <w:num w:numId="41">
    <w:abstractNumId w:val="33"/>
  </w:num>
  <w:num w:numId="42">
    <w:abstractNumId w:val="34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E5FD1"/>
    <w:rsid w:val="001E4FB6"/>
    <w:rsid w:val="003E26CD"/>
    <w:rsid w:val="0048373D"/>
    <w:rsid w:val="005729FF"/>
    <w:rsid w:val="00BE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69B01"/>
  <w15:docId w15:val="{48BE42B6-93B2-4E1A-A7A6-02C4AFE0A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83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837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otomy.ru" TargetMode="External"/><Relationship Id="rId18" Type="http://schemas.openxmlformats.org/officeDocument/2006/relationships/hyperlink" Target="http://plant.geoman.ru" TargetMode="External"/><Relationship Id="rId26" Type="http://schemas.openxmlformats.org/officeDocument/2006/relationships/hyperlink" Target="http://bird.geoman.ru" TargetMode="External"/><Relationship Id="rId39" Type="http://schemas.openxmlformats.org/officeDocument/2006/relationships/hyperlink" Target="http://ru.wikipedia.org" TargetMode="External"/><Relationship Id="rId21" Type="http://schemas.openxmlformats.org/officeDocument/2006/relationships/hyperlink" Target="http://www.bigpi.biysk.ru/encicl" TargetMode="External"/><Relationship Id="rId34" Type="http://schemas.openxmlformats.org/officeDocument/2006/relationships/hyperlink" Target="http://www.bigpi.biysk.ru/encicl" TargetMode="External"/><Relationship Id="rId42" Type="http://schemas.openxmlformats.org/officeDocument/2006/relationships/hyperlink" Target="http://www.n-shkola.ru" TargetMode="External"/><Relationship Id="rId47" Type="http://schemas.openxmlformats.org/officeDocument/2006/relationships/hyperlink" Target="http://school-collection.edu.ru" TargetMode="External"/><Relationship Id="rId7" Type="http://schemas.openxmlformats.org/officeDocument/2006/relationships/hyperlink" Target="http://GeoMan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clow.ru" TargetMode="External"/><Relationship Id="rId29" Type="http://schemas.openxmlformats.org/officeDocument/2006/relationships/hyperlink" Target="http://www.bigpi.biysk.ru/encicl" TargetMode="External"/><Relationship Id="rId11" Type="http://schemas.openxmlformats.org/officeDocument/2006/relationships/hyperlink" Target="http://GeoMan.ru" TargetMode="External"/><Relationship Id="rId24" Type="http://schemas.openxmlformats.org/officeDocument/2006/relationships/hyperlink" Target="http://www.apus.ru/site.xp" TargetMode="External"/><Relationship Id="rId32" Type="http://schemas.openxmlformats.org/officeDocument/2006/relationships/hyperlink" Target="http://www.apus.ru/site.xp" TargetMode="External"/><Relationship Id="rId37" Type="http://schemas.openxmlformats.org/officeDocument/2006/relationships/hyperlink" Target="http://ru.wikipedia.org" TargetMode="External"/><Relationship Id="rId40" Type="http://schemas.openxmlformats.org/officeDocument/2006/relationships/hyperlink" Target="http://www.n-shkola.ru" TargetMode="External"/><Relationship Id="rId45" Type="http://schemas.openxmlformats.org/officeDocument/2006/relationships/hyperlink" Target="http://ru.wikipedia.org" TargetMode="External"/><Relationship Id="rId5" Type="http://schemas.openxmlformats.org/officeDocument/2006/relationships/hyperlink" Target="http://GeoMan.ru" TargetMode="External"/><Relationship Id="rId15" Type="http://schemas.openxmlformats.org/officeDocument/2006/relationships/hyperlink" Target="http://clow.ru" TargetMode="External"/><Relationship Id="rId23" Type="http://schemas.openxmlformats.org/officeDocument/2006/relationships/hyperlink" Target="http://animal.geoman.ru" TargetMode="External"/><Relationship Id="rId28" Type="http://schemas.openxmlformats.org/officeDocument/2006/relationships/hyperlink" Target="http://www.laddition.com" TargetMode="External"/><Relationship Id="rId36" Type="http://schemas.openxmlformats.org/officeDocument/2006/relationships/hyperlink" Target="http://cat-gallery.narod.ru/kids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nation.geoman.ru" TargetMode="External"/><Relationship Id="rId19" Type="http://schemas.openxmlformats.org/officeDocument/2006/relationships/hyperlink" Target="http://potomy.ru" TargetMode="External"/><Relationship Id="rId31" Type="http://schemas.openxmlformats.org/officeDocument/2006/relationships/hyperlink" Target="http://animal.geoman.ru" TargetMode="External"/><Relationship Id="rId44" Type="http://schemas.openxmlformats.org/officeDocument/2006/relationships/hyperlink" Target="http://school-collection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eoMan.ru" TargetMode="External"/><Relationship Id="rId14" Type="http://schemas.openxmlformats.org/officeDocument/2006/relationships/hyperlink" Target="http://clow.ru" TargetMode="External"/><Relationship Id="rId22" Type="http://schemas.openxmlformats.org/officeDocument/2006/relationships/hyperlink" Target="http://www.bigpi.biysk.ru/encicl" TargetMode="External"/><Relationship Id="rId27" Type="http://schemas.openxmlformats.org/officeDocument/2006/relationships/hyperlink" Target="http://potomy.ru" TargetMode="External"/><Relationship Id="rId30" Type="http://schemas.openxmlformats.org/officeDocument/2006/relationships/hyperlink" Target="http://potomy.ru" TargetMode="External"/><Relationship Id="rId35" Type="http://schemas.openxmlformats.org/officeDocument/2006/relationships/hyperlink" Target="https://laste.arvutikaitse.ee/rus/html/etusivu.htm" TargetMode="External"/><Relationship Id="rId43" Type="http://schemas.openxmlformats.org/officeDocument/2006/relationships/hyperlink" Target="http://school-collection.edu.ru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nation.geoman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nation.geoman.ru" TargetMode="External"/><Relationship Id="rId17" Type="http://schemas.openxmlformats.org/officeDocument/2006/relationships/hyperlink" Target="http://plant.geoman.ru" TargetMode="External"/><Relationship Id="rId25" Type="http://schemas.openxmlformats.org/officeDocument/2006/relationships/hyperlink" Target="http://invertebrates.geoman.ru" TargetMode="External"/><Relationship Id="rId33" Type="http://schemas.openxmlformats.org/officeDocument/2006/relationships/hyperlink" Target="http://bird.geoman.ru" TargetMode="External"/><Relationship Id="rId38" Type="http://schemas.openxmlformats.org/officeDocument/2006/relationships/hyperlink" Target="http://www.n-shkola.ru" TargetMode="External"/><Relationship Id="rId46" Type="http://schemas.openxmlformats.org/officeDocument/2006/relationships/hyperlink" Target="http://www.n-shkola.ru" TargetMode="External"/><Relationship Id="rId20" Type="http://schemas.openxmlformats.org/officeDocument/2006/relationships/hyperlink" Target="http://forest.geoman.ru" TargetMode="External"/><Relationship Id="rId41" Type="http://schemas.openxmlformats.org/officeDocument/2006/relationships/hyperlink" Target="http://ru.wikipedia.or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nation.geom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4739</Words>
  <Characters>27018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7</cp:revision>
  <cp:lastPrinted>2023-09-11T03:57:00Z</cp:lastPrinted>
  <dcterms:created xsi:type="dcterms:W3CDTF">2023-09-10T16:19:00Z</dcterms:created>
  <dcterms:modified xsi:type="dcterms:W3CDTF">2023-11-16T14:54:00Z</dcterms:modified>
</cp:coreProperties>
</file>